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>Рабочий лист дистанцио</w:t>
      </w:r>
      <w:r w:rsidR="00B852A8">
        <w:rPr>
          <w:rFonts w:ascii="Times New Roman" w:hAnsi="Times New Roman" w:cs="Times New Roman"/>
          <w:sz w:val="28"/>
          <w:szCs w:val="28"/>
        </w:rPr>
        <w:t xml:space="preserve">нного </w:t>
      </w:r>
      <w:proofErr w:type="gramStart"/>
      <w:r w:rsidR="00B852A8">
        <w:rPr>
          <w:rFonts w:ascii="Times New Roman" w:hAnsi="Times New Roman" w:cs="Times New Roman"/>
          <w:sz w:val="28"/>
          <w:szCs w:val="28"/>
        </w:rPr>
        <w:t>обучения по биологии</w:t>
      </w:r>
      <w:proofErr w:type="gramEnd"/>
      <w:r w:rsidR="00B852A8">
        <w:rPr>
          <w:rFonts w:ascii="Times New Roman" w:hAnsi="Times New Roman" w:cs="Times New Roman"/>
          <w:sz w:val="28"/>
          <w:szCs w:val="28"/>
        </w:rPr>
        <w:t xml:space="preserve"> и химии для 5-9 класса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340906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B852A8" w:rsidRPr="00787F93" w:rsidRDefault="00787F93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87F93">
              <w:rPr>
                <w:rFonts w:ascii="Times New Roman" w:hAnsi="Times New Roman"/>
                <w:b/>
                <w:sz w:val="40"/>
                <w:szCs w:val="40"/>
              </w:rPr>
              <w:t>Биология</w:t>
            </w:r>
          </w:p>
        </w:tc>
        <w:tc>
          <w:tcPr>
            <w:tcW w:w="1559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43564A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852A8" w:rsidRPr="00D8793E">
              <w:rPr>
                <w:rFonts w:ascii="Times New Roman" w:hAnsi="Times New Roman"/>
              </w:rPr>
              <w:t>Е</w:t>
            </w:r>
          </w:p>
        </w:tc>
        <w:tc>
          <w:tcPr>
            <w:tcW w:w="851" w:type="dxa"/>
            <w:vAlign w:val="center"/>
          </w:tcPr>
          <w:p w:rsidR="00B852A8" w:rsidRPr="00D8793E" w:rsidRDefault="0043564A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2551" w:type="dxa"/>
            <w:vAlign w:val="center"/>
          </w:tcPr>
          <w:p w:rsidR="00B852A8" w:rsidRPr="00D8793E" w:rsidRDefault="0043564A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«Грибы</w:t>
            </w:r>
            <w:r w:rsidR="003B72B2">
              <w:rPr>
                <w:rFonts w:ascii="Times New Roman" w:hAnsi="Times New Roman"/>
                <w:i/>
              </w:rPr>
              <w:t>: общая характеристика и многообразие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552" w:type="dxa"/>
            <w:vAlign w:val="center"/>
          </w:tcPr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D8793E" w:rsidRPr="00D8793E" w:rsidRDefault="00D9502A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r w:rsidR="00D8793E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D8793E" w:rsidRPr="00D8793E">
              <w:rPr>
                <w:rFonts w:ascii="Times New Roman" w:hAnsi="Times New Roman"/>
              </w:rPr>
              <w:t xml:space="preserve"> </w:t>
            </w:r>
          </w:p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Default="00D8793E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</w:p>
          <w:p w:rsidR="003B72B2" w:rsidRDefault="003B72B2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Пасечника В.В.</w:t>
            </w:r>
          </w:p>
          <w:p w:rsidR="003B72B2" w:rsidRPr="00D8793E" w:rsidRDefault="003B72B2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«Биология: 5 класс»</w:t>
            </w:r>
          </w:p>
        </w:tc>
        <w:tc>
          <w:tcPr>
            <w:tcW w:w="3544" w:type="dxa"/>
            <w:vAlign w:val="center"/>
          </w:tcPr>
          <w:p w:rsidR="005A2E67" w:rsidRPr="00D8793E" w:rsidRDefault="00D8793E" w:rsidP="005A2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</w:t>
            </w:r>
            <w:r w:rsidR="005A2E67">
              <w:rPr>
                <w:rFonts w:ascii="Times New Roman" w:hAnsi="Times New Roman"/>
              </w:rPr>
              <w:t>13</w:t>
            </w:r>
            <w:r w:rsidR="003B72B2">
              <w:rPr>
                <w:rFonts w:ascii="Times New Roman" w:hAnsi="Times New Roman"/>
              </w:rPr>
              <w:t xml:space="preserve"> (стр.88-90)</w:t>
            </w:r>
            <w:r>
              <w:rPr>
                <w:rFonts w:ascii="Times New Roman" w:hAnsi="Times New Roman"/>
              </w:rPr>
              <w:t xml:space="preserve"> учебника. Записать тему урока и </w:t>
            </w:r>
            <w:r w:rsidR="003B72B2">
              <w:rPr>
                <w:rFonts w:ascii="Times New Roman" w:hAnsi="Times New Roman"/>
              </w:rPr>
              <w:t xml:space="preserve">записать общую характеристику. </w:t>
            </w:r>
            <w:proofErr w:type="gramStart"/>
            <w:r w:rsidR="003B72B2">
              <w:rPr>
                <w:rFonts w:ascii="Times New Roman" w:hAnsi="Times New Roman"/>
              </w:rPr>
              <w:t>Сделать таблицу по разнообразию грибов (5 колонок: 1 - группа грибов (шляпочные, плесневые, одноклеточные, паразитические), 2 – примеры, 3 – среда обитания, 4 – значение, 5 - рисунок</w:t>
            </w:r>
            <w:proofErr w:type="gramEnd"/>
          </w:p>
          <w:p w:rsidR="008D0CF1" w:rsidRPr="00D8793E" w:rsidRDefault="008D0CF1" w:rsidP="008D0C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 w:rsidR="0043564A">
              <w:rPr>
                <w:rFonts w:ascii="Times New Roman" w:hAnsi="Times New Roman"/>
              </w:rPr>
              <w:t>до 20.03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7Е</w:t>
            </w:r>
          </w:p>
        </w:tc>
        <w:tc>
          <w:tcPr>
            <w:tcW w:w="851" w:type="dxa"/>
            <w:vAlign w:val="center"/>
          </w:tcPr>
          <w:p w:rsidR="00B852A8" w:rsidRPr="00D8793E" w:rsidRDefault="0043564A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2551" w:type="dxa"/>
            <w:vAlign w:val="center"/>
          </w:tcPr>
          <w:p w:rsidR="00B852A8" w:rsidRPr="00D8793E" w:rsidRDefault="005A2E67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«Черепные или позвоночные. Внешнее и внутреннее строение рыб»</w:t>
            </w:r>
          </w:p>
        </w:tc>
        <w:tc>
          <w:tcPr>
            <w:tcW w:w="2552" w:type="dxa"/>
            <w:vAlign w:val="center"/>
          </w:tcPr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8D0CF1" w:rsidRPr="00D8793E" w:rsidRDefault="00D9502A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8D0CF1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8D0CF1" w:rsidRPr="00D8793E">
              <w:rPr>
                <w:rFonts w:ascii="Times New Roman" w:hAnsi="Times New Roman"/>
              </w:rPr>
              <w:t xml:space="preserve"> </w:t>
            </w:r>
          </w:p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r>
              <w:rPr>
                <w:rFonts w:ascii="Times New Roman" w:hAnsi="Times New Roman"/>
              </w:rPr>
              <w:t>Константинов В.М.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7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B852A8" w:rsidRDefault="005A2E67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п.30-31</w:t>
            </w:r>
            <w:r w:rsidR="00AE07E5">
              <w:rPr>
                <w:rFonts w:ascii="Times New Roman" w:hAnsi="Times New Roman"/>
              </w:rPr>
              <w:t xml:space="preserve"> учебника. Записать тему урока и написать </w:t>
            </w:r>
            <w:r w:rsidR="007C4A96">
              <w:rPr>
                <w:rFonts w:ascii="Times New Roman" w:hAnsi="Times New Roman"/>
              </w:rPr>
              <w:t>общую характеристику (</w:t>
            </w:r>
            <w:r w:rsidR="007C4A96" w:rsidRPr="007C4A96">
              <w:rPr>
                <w:rFonts w:ascii="Times New Roman" w:hAnsi="Times New Roman"/>
                <w:u w:val="single"/>
              </w:rPr>
              <w:t>кратко!!!</w:t>
            </w:r>
            <w:r w:rsidR="007C4A96">
              <w:rPr>
                <w:rFonts w:ascii="Times New Roman" w:hAnsi="Times New Roman"/>
              </w:rPr>
              <w:t>):</w:t>
            </w:r>
          </w:p>
          <w:p w:rsidR="007C4A96" w:rsidRDefault="007C4A96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A2E67">
              <w:rPr>
                <w:rFonts w:ascii="Times New Roman" w:hAnsi="Times New Roman"/>
              </w:rPr>
              <w:t>строение тела</w:t>
            </w:r>
          </w:p>
          <w:p w:rsidR="007C4A96" w:rsidRDefault="007C4A96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A2E67">
              <w:rPr>
                <w:rFonts w:ascii="Times New Roman" w:hAnsi="Times New Roman"/>
              </w:rPr>
              <w:t>пищеварительная система</w:t>
            </w:r>
          </w:p>
          <w:p w:rsidR="007C4A96" w:rsidRDefault="005A2E67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дыхательная система</w:t>
            </w:r>
          </w:p>
          <w:p w:rsidR="005A2E67" w:rsidRDefault="007C4A96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A2E67">
              <w:rPr>
                <w:rFonts w:ascii="Times New Roman" w:hAnsi="Times New Roman"/>
              </w:rPr>
              <w:t>кровеносная система</w:t>
            </w:r>
          </w:p>
          <w:p w:rsidR="005A2E67" w:rsidRDefault="005A2E67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нервная система</w:t>
            </w:r>
          </w:p>
          <w:p w:rsidR="00AE07E5" w:rsidRPr="00D8793E" w:rsidRDefault="005A2E67" w:rsidP="005A2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выделительная система</w:t>
            </w:r>
          </w:p>
        </w:tc>
        <w:tc>
          <w:tcPr>
            <w:tcW w:w="3577" w:type="dxa"/>
            <w:vAlign w:val="center"/>
          </w:tcPr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20.03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B852A8" w:rsidRPr="00D8793E" w:rsidRDefault="0043564A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2551" w:type="dxa"/>
            <w:vAlign w:val="center"/>
          </w:tcPr>
          <w:p w:rsidR="00B852A8" w:rsidRPr="00D8793E" w:rsidRDefault="005A2E67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«Обменные процессы в организме»</w:t>
            </w:r>
          </w:p>
        </w:tc>
        <w:tc>
          <w:tcPr>
            <w:tcW w:w="2552" w:type="dxa"/>
            <w:vAlign w:val="center"/>
          </w:tcPr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AE07E5" w:rsidRPr="00D8793E" w:rsidRDefault="00D9502A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AE07E5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AE07E5" w:rsidRPr="00D8793E">
              <w:rPr>
                <w:rFonts w:ascii="Times New Roman" w:hAnsi="Times New Roman"/>
              </w:rPr>
              <w:t xml:space="preserve"> </w:t>
            </w:r>
          </w:p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</w:rPr>
              <w:t>Драгомилов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8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A224C4" w:rsidRDefault="00A224C4" w:rsidP="008D1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параграф учебника. </w:t>
            </w:r>
            <w:r w:rsidR="005B0B15">
              <w:rPr>
                <w:rFonts w:ascii="Times New Roman" w:hAnsi="Times New Roman"/>
              </w:rPr>
              <w:t>Сделать конспект</w:t>
            </w:r>
          </w:p>
          <w:p w:rsidR="00541250" w:rsidRPr="00D8793E" w:rsidRDefault="00541250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250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параграф (смотрите по своим учебникам), конспект</w:t>
            </w:r>
          </w:p>
        </w:tc>
        <w:tc>
          <w:tcPr>
            <w:tcW w:w="3577" w:type="dxa"/>
            <w:vAlign w:val="center"/>
          </w:tcPr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20.03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9Е</w:t>
            </w:r>
          </w:p>
        </w:tc>
        <w:tc>
          <w:tcPr>
            <w:tcW w:w="851" w:type="dxa"/>
            <w:vAlign w:val="center"/>
          </w:tcPr>
          <w:p w:rsidR="00B852A8" w:rsidRPr="00D8793E" w:rsidRDefault="0043564A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2551" w:type="dxa"/>
            <w:vAlign w:val="center"/>
          </w:tcPr>
          <w:p w:rsidR="00B852A8" w:rsidRPr="00D8793E" w:rsidRDefault="005A2E67" w:rsidP="004356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«Этапы развития жизни на Земле»</w:t>
            </w:r>
          </w:p>
        </w:tc>
        <w:tc>
          <w:tcPr>
            <w:tcW w:w="2552" w:type="dxa"/>
            <w:vAlign w:val="center"/>
          </w:tcPr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541250" w:rsidRPr="00D8793E" w:rsidRDefault="00D9502A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541250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541250" w:rsidRPr="00D8793E">
              <w:rPr>
                <w:rFonts w:ascii="Times New Roman" w:hAnsi="Times New Roman"/>
              </w:rPr>
              <w:t xml:space="preserve"> </w:t>
            </w:r>
          </w:p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>ку Пономарёвой И.Н. «Биология: 9</w:t>
            </w:r>
            <w:r w:rsidRPr="00D8793E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3544" w:type="dxa"/>
            <w:vAlign w:val="center"/>
          </w:tcPr>
          <w:p w:rsidR="005B0B15" w:rsidRDefault="005A2E67" w:rsidP="005B0B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Прочитать п.33</w:t>
            </w:r>
            <w:r w:rsidR="005B0B15">
              <w:rPr>
                <w:rFonts w:ascii="Times New Roman" w:hAnsi="Times New Roman"/>
                <w:i/>
              </w:rPr>
              <w:t xml:space="preserve"> учебника. Сделать конспект</w:t>
            </w:r>
          </w:p>
          <w:p w:rsidR="00902619" w:rsidRPr="00D8793E" w:rsidRDefault="00902619" w:rsidP="005B0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20.03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B852A8" w:rsidRPr="00787F93" w:rsidRDefault="00787F93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87F93">
              <w:rPr>
                <w:rFonts w:ascii="Times New Roman" w:hAnsi="Times New Roman"/>
                <w:b/>
                <w:sz w:val="40"/>
                <w:szCs w:val="40"/>
              </w:rPr>
              <w:t>Хим</w:t>
            </w:r>
            <w:r w:rsidR="00B852A8" w:rsidRPr="00787F93">
              <w:rPr>
                <w:rFonts w:ascii="Times New Roman" w:hAnsi="Times New Roman"/>
                <w:b/>
                <w:sz w:val="40"/>
                <w:szCs w:val="40"/>
              </w:rPr>
              <w:t>ия</w:t>
            </w: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B852A8" w:rsidRPr="00D8793E" w:rsidRDefault="0043564A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2551" w:type="dxa"/>
            <w:vAlign w:val="center"/>
          </w:tcPr>
          <w:p w:rsidR="00B852A8" w:rsidRPr="00D8793E" w:rsidRDefault="00FE4CD8" w:rsidP="005B0B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«Количества вещества. Моль. Молярная масса»</w:t>
            </w:r>
          </w:p>
        </w:tc>
        <w:tc>
          <w:tcPr>
            <w:tcW w:w="2552" w:type="dxa"/>
            <w:vAlign w:val="center"/>
          </w:tcPr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902619" w:rsidRPr="00D8793E" w:rsidRDefault="00D9502A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902619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902619" w:rsidRPr="00D8793E">
              <w:rPr>
                <w:rFonts w:ascii="Times New Roman" w:hAnsi="Times New Roman"/>
              </w:rPr>
              <w:t xml:space="preserve"> </w:t>
            </w:r>
          </w:p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19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8 класс»</w:t>
            </w:r>
          </w:p>
        </w:tc>
        <w:tc>
          <w:tcPr>
            <w:tcW w:w="3544" w:type="dxa"/>
            <w:vAlign w:val="center"/>
          </w:tcPr>
          <w:p w:rsidR="00FE4CD8" w:rsidRPr="00D8793E" w:rsidRDefault="00FE4CD8" w:rsidP="00FE4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п.36-37 </w:t>
            </w:r>
            <w:r w:rsidR="00902619">
              <w:rPr>
                <w:rFonts w:ascii="Times New Roman" w:hAnsi="Times New Roman"/>
              </w:rPr>
              <w:t xml:space="preserve">учебника. </w:t>
            </w:r>
            <w:r w:rsidR="005A2E67">
              <w:rPr>
                <w:rFonts w:ascii="Times New Roman" w:hAnsi="Times New Roman"/>
              </w:rPr>
              <w:t>Рассмотреть решение задач.</w:t>
            </w:r>
          </w:p>
          <w:p w:rsidR="00902619" w:rsidRPr="00D8793E" w:rsidRDefault="00902619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20.03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9Е</w:t>
            </w:r>
          </w:p>
        </w:tc>
        <w:tc>
          <w:tcPr>
            <w:tcW w:w="851" w:type="dxa"/>
            <w:vAlign w:val="center"/>
          </w:tcPr>
          <w:p w:rsidR="00B852A8" w:rsidRPr="00D8793E" w:rsidRDefault="0043564A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2551" w:type="dxa"/>
            <w:vAlign w:val="center"/>
          </w:tcPr>
          <w:p w:rsidR="00B852A8" w:rsidRPr="00F70F5A" w:rsidRDefault="00FE4CD8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«Углерод: общая характеристика, свойства, получения и применение»</w:t>
            </w:r>
          </w:p>
        </w:tc>
        <w:tc>
          <w:tcPr>
            <w:tcW w:w="2552" w:type="dxa"/>
            <w:vAlign w:val="center"/>
          </w:tcPr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F70F5A" w:rsidRPr="00D8793E" w:rsidRDefault="00D9502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F70F5A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F70F5A" w:rsidRPr="00D8793E">
              <w:rPr>
                <w:rFonts w:ascii="Times New Roman" w:hAnsi="Times New Roman"/>
              </w:rPr>
              <w:t xml:space="preserve"> </w:t>
            </w:r>
          </w:p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0F5A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9 класс»</w:t>
            </w:r>
          </w:p>
        </w:tc>
        <w:tc>
          <w:tcPr>
            <w:tcW w:w="3544" w:type="dxa"/>
            <w:vAlign w:val="center"/>
          </w:tcPr>
          <w:p w:rsidR="00B852A8" w:rsidRDefault="005B0B15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</w:t>
            </w:r>
            <w:r w:rsidR="00FE4CD8">
              <w:rPr>
                <w:rFonts w:ascii="Times New Roman" w:hAnsi="Times New Roman"/>
              </w:rPr>
              <w:t>31-32</w:t>
            </w:r>
            <w:r w:rsidR="00F70F5A">
              <w:rPr>
                <w:rFonts w:ascii="Times New Roman" w:hAnsi="Times New Roman"/>
              </w:rPr>
              <w:t xml:space="preserve"> учебника.</w:t>
            </w:r>
            <w:r w:rsidR="00575A1A">
              <w:rPr>
                <w:rFonts w:ascii="Times New Roman" w:hAnsi="Times New Roman"/>
              </w:rPr>
              <w:t xml:space="preserve"> Сделать конспект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План: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физические свойства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химические свойства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получение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применение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нахождение в природе</w:t>
            </w:r>
          </w:p>
          <w:p w:rsidR="00FE4CD8" w:rsidRDefault="00FE4CD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аллотропия</w:t>
            </w:r>
          </w:p>
          <w:p w:rsidR="00575A1A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0F5A" w:rsidRPr="00D8793E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20.03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43564A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43564A" w:rsidRPr="00D8793E" w:rsidRDefault="0043564A" w:rsidP="004356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43564A" w:rsidP="0043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D2213" w:rsidRDefault="003D2213" w:rsidP="000B2511"/>
    <w:p w:rsidR="003D2213" w:rsidRPr="00340906" w:rsidRDefault="003D2213" w:rsidP="000B2511"/>
    <w:sectPr w:rsidR="003D2213" w:rsidRPr="00340906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41927"/>
    <w:rsid w:val="000B2511"/>
    <w:rsid w:val="000D4ABF"/>
    <w:rsid w:val="00104505"/>
    <w:rsid w:val="003062DF"/>
    <w:rsid w:val="00340906"/>
    <w:rsid w:val="003913EB"/>
    <w:rsid w:val="003B72B2"/>
    <w:rsid w:val="003D2213"/>
    <w:rsid w:val="00401C3B"/>
    <w:rsid w:val="0043564A"/>
    <w:rsid w:val="00541250"/>
    <w:rsid w:val="00575A1A"/>
    <w:rsid w:val="005A2E67"/>
    <w:rsid w:val="005B0B15"/>
    <w:rsid w:val="007511F5"/>
    <w:rsid w:val="00787F93"/>
    <w:rsid w:val="007C4A96"/>
    <w:rsid w:val="008744D0"/>
    <w:rsid w:val="008A38DF"/>
    <w:rsid w:val="008D0CF1"/>
    <w:rsid w:val="008D1699"/>
    <w:rsid w:val="008E2834"/>
    <w:rsid w:val="00902619"/>
    <w:rsid w:val="00911449"/>
    <w:rsid w:val="00953104"/>
    <w:rsid w:val="009B21F8"/>
    <w:rsid w:val="00A224C4"/>
    <w:rsid w:val="00AB611C"/>
    <w:rsid w:val="00AE07E5"/>
    <w:rsid w:val="00B852A8"/>
    <w:rsid w:val="00B91160"/>
    <w:rsid w:val="00BC0FDB"/>
    <w:rsid w:val="00BC71AC"/>
    <w:rsid w:val="00BD1FAE"/>
    <w:rsid w:val="00C21E9B"/>
    <w:rsid w:val="00C557BC"/>
    <w:rsid w:val="00CC0533"/>
    <w:rsid w:val="00CC5291"/>
    <w:rsid w:val="00D8793E"/>
    <w:rsid w:val="00D9502A"/>
    <w:rsid w:val="00F02676"/>
    <w:rsid w:val="00F11779"/>
    <w:rsid w:val="00F70F5A"/>
    <w:rsid w:val="00F8079B"/>
    <w:rsid w:val="00FD3D2A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4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41/" TargetMode="External"/><Relationship Id="rId9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julie</cp:lastModifiedBy>
  <cp:revision>17</cp:revision>
  <dcterms:created xsi:type="dcterms:W3CDTF">2020-03-31T13:39:00Z</dcterms:created>
  <dcterms:modified xsi:type="dcterms:W3CDTF">2024-03-14T19:00:00Z</dcterms:modified>
</cp:coreProperties>
</file>